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1042" w14:textId="47A1DE61" w:rsidR="009809FE" w:rsidRDefault="00FE527A" w:rsidP="00504ED2">
      <w:pPr>
        <w:ind w:left="-99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E96DE8A" wp14:editId="09C057C5">
            <wp:simplePos x="0" y="0"/>
            <wp:positionH relativeFrom="column">
              <wp:posOffset>-673100</wp:posOffset>
            </wp:positionH>
            <wp:positionV relativeFrom="paragraph">
              <wp:posOffset>4584591</wp:posOffset>
            </wp:positionV>
            <wp:extent cx="3042285" cy="4303395"/>
            <wp:effectExtent l="0" t="0" r="5715" b="190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297CD30" wp14:editId="27DD03AF">
            <wp:simplePos x="0" y="0"/>
            <wp:positionH relativeFrom="column">
              <wp:posOffset>2865120</wp:posOffset>
            </wp:positionH>
            <wp:positionV relativeFrom="paragraph">
              <wp:posOffset>4584591</wp:posOffset>
            </wp:positionV>
            <wp:extent cx="3042285" cy="4303395"/>
            <wp:effectExtent l="0" t="0" r="5715" b="1905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AB2E0E7" wp14:editId="2584F0E6">
            <wp:simplePos x="0" y="0"/>
            <wp:positionH relativeFrom="column">
              <wp:posOffset>2829560</wp:posOffset>
            </wp:positionH>
            <wp:positionV relativeFrom="paragraph">
              <wp:posOffset>0</wp:posOffset>
            </wp:positionV>
            <wp:extent cx="3042285" cy="4303395"/>
            <wp:effectExtent l="0" t="0" r="5715" b="190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F35A31" wp14:editId="0C319915">
            <wp:simplePos x="0" y="0"/>
            <wp:positionH relativeFrom="column">
              <wp:posOffset>-654685</wp:posOffset>
            </wp:positionH>
            <wp:positionV relativeFrom="paragraph">
              <wp:posOffset>0</wp:posOffset>
            </wp:positionV>
            <wp:extent cx="3042285" cy="4303395"/>
            <wp:effectExtent l="0" t="0" r="5715" b="190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0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5"/>
    <w:rsid w:val="00504ED2"/>
    <w:rsid w:val="009508B5"/>
    <w:rsid w:val="009809FE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185B4-6F4C-401B-9A57-131F42C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</dc:creator>
  <cp:keywords/>
  <dc:description/>
  <cp:lastModifiedBy>CLEITON</cp:lastModifiedBy>
  <cp:revision>2</cp:revision>
  <cp:lastPrinted>2025-09-29T01:37:00Z</cp:lastPrinted>
  <dcterms:created xsi:type="dcterms:W3CDTF">2025-09-29T00:45:00Z</dcterms:created>
  <dcterms:modified xsi:type="dcterms:W3CDTF">2025-09-29T01:39:00Z</dcterms:modified>
</cp:coreProperties>
</file>